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71A1" w14:textId="1C30A3BD" w:rsidR="004C002A" w:rsidRDefault="002E010F" w:rsidP="004C002A">
      <w:pPr>
        <w:jc w:val="center"/>
        <w:rPr>
          <w:b/>
        </w:rPr>
      </w:pPr>
      <w:r>
        <w:rPr>
          <w:b/>
        </w:rPr>
        <w:t>Analog Electronics</w:t>
      </w:r>
      <w:r w:rsidRPr="001C3450">
        <w:rPr>
          <w:b/>
        </w:rPr>
        <w:t xml:space="preserve"> Lab</w:t>
      </w:r>
    </w:p>
    <w:p w14:paraId="1106442F" w14:textId="38726D3B" w:rsidR="002E010F" w:rsidRDefault="002E010F" w:rsidP="004C002A">
      <w:pPr>
        <w:jc w:val="center"/>
        <w:rPr>
          <w:b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930"/>
        <w:gridCol w:w="2300"/>
        <w:gridCol w:w="2840"/>
        <w:gridCol w:w="1940"/>
        <w:gridCol w:w="1360"/>
      </w:tblGrid>
      <w:tr w:rsidR="002E010F" w:rsidRPr="00123966" w14:paraId="20C45DAE" w14:textId="77777777" w:rsidTr="004B113F">
        <w:trPr>
          <w:trHeight w:val="345"/>
          <w:jc w:val="center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9AD8F" w14:textId="77777777" w:rsidR="002E010F" w:rsidRPr="00123966" w:rsidRDefault="002E010F" w:rsidP="004B11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23966">
              <w:rPr>
                <w:b/>
                <w:bCs/>
                <w:color w:val="000000"/>
              </w:rPr>
              <w:t>S.No</w:t>
            </w:r>
            <w:proofErr w:type="spellEnd"/>
            <w:r w:rsidRPr="00123966">
              <w:rPr>
                <w:b/>
                <w:bCs/>
                <w:color w:val="000000"/>
              </w:rPr>
              <w:t>.</w:t>
            </w: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41F5E" w14:textId="77777777" w:rsidR="002E010F" w:rsidRPr="00123966" w:rsidRDefault="002E010F" w:rsidP="004B113F">
            <w:pPr>
              <w:jc w:val="center"/>
              <w:rPr>
                <w:b/>
                <w:bCs/>
                <w:color w:val="000000"/>
              </w:rPr>
            </w:pPr>
            <w:r w:rsidRPr="00123966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41983" w14:textId="77777777" w:rsidR="002E010F" w:rsidRPr="00123966" w:rsidRDefault="002E010F" w:rsidP="004B113F">
            <w:pPr>
              <w:jc w:val="center"/>
              <w:rPr>
                <w:b/>
                <w:bCs/>
                <w:color w:val="000000"/>
              </w:rPr>
            </w:pPr>
            <w:r w:rsidRPr="00123966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3918D" w14:textId="77777777" w:rsidR="002E010F" w:rsidRPr="00123966" w:rsidRDefault="002E010F" w:rsidP="004B113F">
            <w:pPr>
              <w:jc w:val="center"/>
              <w:rPr>
                <w:b/>
                <w:bCs/>
                <w:color w:val="000000"/>
              </w:rPr>
            </w:pPr>
            <w:r w:rsidRPr="00123966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3BBB1" w14:textId="77777777" w:rsidR="002E010F" w:rsidRPr="00123966" w:rsidRDefault="002E010F" w:rsidP="004B113F">
            <w:pPr>
              <w:jc w:val="center"/>
              <w:rPr>
                <w:b/>
                <w:bCs/>
                <w:color w:val="000000"/>
              </w:rPr>
            </w:pPr>
            <w:r w:rsidRPr="00123966">
              <w:rPr>
                <w:b/>
                <w:bCs/>
                <w:color w:val="000000"/>
              </w:rPr>
              <w:t>Total Quantity</w:t>
            </w:r>
          </w:p>
        </w:tc>
      </w:tr>
      <w:tr w:rsidR="002E010F" w:rsidRPr="00123966" w14:paraId="72B9A0B9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A90AA" w14:textId="77777777" w:rsidR="002E010F" w:rsidRPr="00123966" w:rsidRDefault="002E010F" w:rsidP="004B113F">
            <w:pPr>
              <w:rPr>
                <w:b/>
                <w:bCs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C82ED" w14:textId="77777777" w:rsidR="002E010F" w:rsidRPr="00123966" w:rsidRDefault="002E010F" w:rsidP="004B113F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7AEA4" w14:textId="77777777" w:rsidR="002E010F" w:rsidRPr="00123966" w:rsidRDefault="002E010F" w:rsidP="004B113F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39CAD" w14:textId="77777777" w:rsidR="002E010F" w:rsidRPr="00123966" w:rsidRDefault="002E010F" w:rsidP="004B113F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E5D2F" w14:textId="77777777" w:rsidR="002E010F" w:rsidRPr="00123966" w:rsidRDefault="002E010F" w:rsidP="004B113F">
            <w:pPr>
              <w:rPr>
                <w:b/>
                <w:bCs/>
                <w:color w:val="000000"/>
              </w:rPr>
            </w:pPr>
          </w:p>
        </w:tc>
      </w:tr>
      <w:tr w:rsidR="002E010F" w:rsidRPr="00123966" w14:paraId="02453007" w14:textId="77777777" w:rsidTr="004B113F">
        <w:trPr>
          <w:trHeight w:val="630"/>
          <w:jc w:val="center"/>
        </w:trPr>
        <w:tc>
          <w:tcPr>
            <w:tcW w:w="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7D27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10EFF" w14:textId="77777777" w:rsidR="002E010F" w:rsidRPr="00C51291" w:rsidRDefault="002E010F" w:rsidP="004B113F">
            <w:pPr>
              <w:jc w:val="both"/>
              <w:rPr>
                <w:color w:val="000000"/>
              </w:rPr>
            </w:pPr>
            <w:r w:rsidRPr="00C51291">
              <w:rPr>
                <w:color w:val="000000"/>
              </w:rPr>
              <w:t>Advanced Electronics Trainer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F190D3A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Discrete Components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D339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868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</w:tc>
      </w:tr>
      <w:tr w:rsidR="002E010F" w:rsidRPr="00123966" w14:paraId="0809AFD5" w14:textId="77777777" w:rsidTr="004B113F">
        <w:trPr>
          <w:trHeight w:val="330"/>
          <w:jc w:val="center"/>
        </w:trPr>
        <w:tc>
          <w:tcPr>
            <w:tcW w:w="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0274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EB0A0" w14:textId="77777777" w:rsidR="002E010F" w:rsidRPr="00C51291" w:rsidRDefault="002E010F" w:rsidP="004B113F">
            <w:pPr>
              <w:jc w:val="both"/>
              <w:rPr>
                <w:color w:val="000000"/>
              </w:rPr>
            </w:pPr>
            <w:r w:rsidRPr="00C51291">
              <w:rPr>
                <w:color w:val="000000"/>
              </w:rPr>
              <w:t>BNC Crimping Tool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CAA398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Pro’s kit </w:t>
            </w:r>
            <w:proofErr w:type="spellStart"/>
            <w:r w:rsidRPr="00C51291">
              <w:rPr>
                <w:color w:val="000000"/>
              </w:rPr>
              <w:t>Conx</w:t>
            </w:r>
            <w:proofErr w:type="spellEnd"/>
            <w:r w:rsidRPr="00C51291">
              <w:rPr>
                <w:color w:val="000000"/>
              </w:rPr>
              <w:t xml:space="preserve"> SAE 4140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2E44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C140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52073F4F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B3CF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DDD18" w14:textId="77777777" w:rsidR="002E010F" w:rsidRPr="00C51291" w:rsidRDefault="002E010F" w:rsidP="004B113F">
            <w:pPr>
              <w:jc w:val="both"/>
              <w:rPr>
                <w:color w:val="000000"/>
              </w:rPr>
            </w:pPr>
            <w:r w:rsidRPr="00C51291">
              <w:rPr>
                <w:color w:val="000000"/>
              </w:rPr>
              <w:t>Dual Power Supply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798CB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PS-3030 DD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D6AA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D605096W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075E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</w:tr>
      <w:tr w:rsidR="002E010F" w:rsidRPr="00123966" w14:paraId="127CD55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49C3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A57C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C741B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0048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D605085W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2BB2F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540360C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0516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EBE9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3B39F1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A500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D605088W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40DECC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9FE73F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6625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6B64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51BE7D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9C40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D605091W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0103E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0A6E94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4223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1CDD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92382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80E67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D501012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2173DB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4AEEEB4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4FF5F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9C3F9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40DCB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0FC2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D501043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3B7290F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FD0EB40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857D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EB4E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0E43E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ED94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D501099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BF2E1E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3054F0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DE70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46C8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F45C5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78BF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D501037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612319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70337C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5FCA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AACAE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3765F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4EE72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D018027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07A9A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3ABC41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F2F7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D039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8E4D2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3C6F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D018009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64235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383033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DEB1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0913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94EFBB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B591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D018007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34ED5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D1FAD0F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F4D8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EE8AF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D54F0E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BA8D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D018008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78F36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8D8C63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3EFA1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CC51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F26F9B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Atten TPR - 3003-3C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B0732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DD9C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2E010F" w:rsidRPr="00123966" w14:paraId="0ADEECF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90FC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F69C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92C49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ATTEN TPR - 3003-3C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4F39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52BB0F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2E010F" w:rsidRPr="00123966" w14:paraId="2A7968FD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49FC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1B6E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1DB09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GPS-3303 (New)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CC78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EN832977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E748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1F55197B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D74C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49E21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Frequency counter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30A31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GFC-8010H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CAC81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B200601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B602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2E010F" w:rsidRPr="00123966" w14:paraId="274E01DA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BF3E9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9D084C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82143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F5B7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B200569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751FB4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26A4A3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A9CA4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C20DE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9D8BA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43D6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B200591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B330F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7E070FC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AD518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E1DA16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C6B65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D9C4B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B200561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71B2AC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C764CF6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5B612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AB7E7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2099B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B6CC1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B200603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BF6AF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BE9076B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732FB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F9673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CF9F25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D1C38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B200599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46CB11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5BA68A1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5CE6F3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8D2E3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32549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3D43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B200583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50EDAA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F752B01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4CA21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5F3D9C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6F747D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BF00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B200613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E85009C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217CF11" w14:textId="77777777" w:rsidTr="004B113F">
        <w:trPr>
          <w:trHeight w:val="36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F800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DF955D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Function generator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1DE2F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GFG8020H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5A34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53AA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</w:tc>
      </w:tr>
      <w:tr w:rsidR="002E010F" w:rsidRPr="00123966" w14:paraId="31664DE2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6F941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9048A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40583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5AB4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09509C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80F85FD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CC6AF7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D4561D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C6214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7B44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B641980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CAE71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887DEE9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941CB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1D8DB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7D2700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0D8D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2BAC9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B75DEC1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7F7F3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4124E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33147F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1F83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4BB2B39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ACB6C72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3EF830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682998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49B9A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3DFB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8A0AC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6092714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0C458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D5210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616F4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F6A6D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 B720352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66AB0B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E21C71E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2D0DA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370610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483D3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031E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B720350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665D9A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3B9D38C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0E0B27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72CA1D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4A21B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FCCE3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CG821685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80C2B1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314D85E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F5742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7500C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AB0C8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CB97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CG821665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34C27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F67D846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1BD948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F699D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788E7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D84E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CG821615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DF8114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1597F9E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DE0C08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46153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A8BE9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A4780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CG821661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9CA45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54AF21C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8173F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E4B957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4B1D26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1303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CN830979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0307B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F6F0D20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6E9B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B137F9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Multimeter (Bench Type)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D1629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GDM-8034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8006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A160560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463A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2E010F" w:rsidRPr="00123966" w14:paraId="5179129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57653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DD2814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B5CD7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83E2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A160559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6063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4745303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A337F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65B69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Multimeter (Handy)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DC7E7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UNI-T UT-55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AACF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1080585146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9E3C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</w:tr>
      <w:tr w:rsidR="002E010F" w:rsidRPr="00123966" w14:paraId="392BB944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A16E6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148CB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66ACD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01403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1080585173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10A74B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39C5D45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6F2F0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6D259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49101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A24B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1080585138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5F070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08AC1A5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B30AD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B3ADB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1C875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02AF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1080585139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FCCE8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F775D7A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3392C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93EE0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D208DA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E69E7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1080585162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5A7641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93F8F2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49DE3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DE0BF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7CE5F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FA85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1120450630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393F5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EA95DA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63800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337F3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A4747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13D88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1100939131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65DBA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B02F6CF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79C4E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839C7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169D8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6408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1100556365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053D0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EF5D60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C31EB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7D4EA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40560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05AA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1100556376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213717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82FD4FD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20898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4A039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977E2F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4AD90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1100556371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73A28D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BD716A6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0AB89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593C8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67494B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9D96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1130387436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A95B1EA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AAD1F62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8CEAC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185DC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D1F0E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2EF4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H140528782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728D8C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C8DAD46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99BF2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48139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725480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8EDD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H140528777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4DA0F6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CB6CBAB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3D1B8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555C8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CCD05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14CC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H140528775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CB70E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734CC1A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B04E1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B0A29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459893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F0E19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1130387757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0B07B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1DB753A" w14:textId="77777777" w:rsidTr="004B113F">
        <w:trPr>
          <w:trHeight w:val="360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86F79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D5E04F" w14:textId="77777777" w:rsidR="002E010F" w:rsidRPr="00C51291" w:rsidRDefault="002E010F" w:rsidP="004B113F">
            <w:pPr>
              <w:jc w:val="both"/>
              <w:rPr>
                <w:color w:val="000000"/>
              </w:rPr>
            </w:pPr>
            <w:r w:rsidRPr="00C51291">
              <w:rPr>
                <w:color w:val="000000"/>
              </w:rPr>
              <w:t>SMD rework station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0AF8DD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KADA852D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F9F8A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C5B5C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6A57613F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CF50F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202C2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Single Power Supply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0C32B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GPS-1850D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7BF14F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52F6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2E010F" w:rsidRPr="00123966" w14:paraId="3E2C052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3A92E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32208F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BBF119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3E07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B701709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964D9B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3E0E06E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CDAA5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0BAB6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BBA7A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1B503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B701719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E2123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23B271A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0EB4C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390CF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7B2D95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98DC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B701713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D06EE4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7998AF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57D71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E3E54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7E0813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C8BA1F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B701724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990D2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486CD9D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75401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28465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20245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0080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B701730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E10B99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C1B177E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8AE27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51FC92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758F2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2844B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B701731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9A0E1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E71E52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610AC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E72B2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66EDC6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AD4A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B701712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88C039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53155EB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270352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5B4C17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DA11C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MCP SP3005L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CA643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8135K0401028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3A943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2E010F" w:rsidRPr="00123966" w14:paraId="31C907DE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B9E56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6A2496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E6DBF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9193F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8135K0401004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CE6EAC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8CD12E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3F9F0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C3843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B3005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056A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8135K0401009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A9311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0E46B1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5AEFC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AD603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4FE27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EA3B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8135K0401008 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CBE38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F454152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EC276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B10F35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Oscilloscope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A14E33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FS-404 </w:t>
            </w:r>
            <w:proofErr w:type="spellStart"/>
            <w:r w:rsidRPr="00C51291">
              <w:rPr>
                <w:color w:val="000000"/>
              </w:rPr>
              <w:t>Pintek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541F4B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8010168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E56B40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2E010F" w:rsidRPr="00123966" w14:paraId="1D8CFF17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E7931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0200C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E52AE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AAC0B3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8010167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36ACBA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3CB5F85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22CC9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0F1E9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152BA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53839E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8010159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12080A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798324E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1C3CC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54280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90AC4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62DCC8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8010166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0C1B6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5B4BFC2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2B11B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52D5F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E7720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80EFFD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8010156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7AA26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33F600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2D186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0DA6E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01C86E9F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FS-409 </w:t>
            </w:r>
            <w:proofErr w:type="spellStart"/>
            <w:r w:rsidRPr="00C51291">
              <w:rPr>
                <w:color w:val="000000"/>
              </w:rPr>
              <w:t>Pintek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148829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8010133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5C575A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2CDAFEE2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52D30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76135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D02CF3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PS-1000 </w:t>
            </w:r>
            <w:proofErr w:type="spellStart"/>
            <w:r w:rsidRPr="00C51291">
              <w:rPr>
                <w:color w:val="000000"/>
              </w:rPr>
              <w:t>Pintek</w:t>
            </w:r>
            <w:proofErr w:type="spellEnd"/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59246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8010126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0D6006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2E010F" w:rsidRPr="00123966" w14:paraId="3789714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71012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467E2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62E19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74E02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8010153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C91077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4EEF496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CBBF0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6B802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1F21A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5A7E8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8010154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7B3B9E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7286B68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29DE0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37B3F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FF18F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6E861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8010130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1AF4A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9D42533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AD4C3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51FF9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C66E3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7EF63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8010124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B88BB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D54A2EC" w14:textId="77777777" w:rsidTr="004B113F">
        <w:trPr>
          <w:trHeight w:val="36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A3E0D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F513E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09A4E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07911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8010125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565702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E8DCBB2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FAFE3E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F86772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Oscilloscope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A52881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GOS-620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0F972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B652810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926BF8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2E010F" w:rsidRPr="00123966" w14:paraId="41497A60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CC53F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BDFE9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DC310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52D64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B711388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F2523B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E8DF03A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E87FA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760E2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09918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21046B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B721028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B359E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070C2F0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45C92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4275B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ABEA0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C3E70A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 E850939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757E08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1336C4E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F3365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78C0E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8D768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09B2C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B711768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1C2E91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11960481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CEE17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ABCEF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52EEF6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A34C5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B721024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B54E9F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22618424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377B1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79097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6D600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0A4DD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B721026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598574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0BC2A88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171A1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51BDD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ED1C9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6E1F1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B721029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AAF66B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9590C4C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DB87E1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9C94A24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Oscilloscope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A2DF324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FS-404(</w:t>
            </w:r>
            <w:proofErr w:type="spellStart"/>
            <w:r w:rsidRPr="00C51291">
              <w:rPr>
                <w:color w:val="000000"/>
              </w:rPr>
              <w:t>Pintek</w:t>
            </w:r>
            <w:proofErr w:type="spellEnd"/>
            <w:r w:rsidRPr="00C51291">
              <w:rPr>
                <w:color w:val="000000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FD5581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A0293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2E010F" w:rsidRPr="00123966" w14:paraId="61EFE8F2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39B51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E552B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A390D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DF7ADA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8010144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CE49C0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ED11653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C86D7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1C987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12017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CCE41B0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8010140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BADD84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35BBAAF6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52544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7817C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364F3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78ADEDA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8010164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944F8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A470BA9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A6CB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48AD8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35C4D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ACC8FB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8010171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B2612F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3D849F8" w14:textId="77777777" w:rsidTr="004B113F">
        <w:trPr>
          <w:trHeight w:val="330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972617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9D1613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64A8F2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4B24825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8010165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869393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5B7B9DA" w14:textId="77777777" w:rsidTr="004B113F">
        <w:trPr>
          <w:trHeight w:val="330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B9A613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C908F0B" w14:textId="77777777" w:rsidR="002E010F" w:rsidRPr="00C51291" w:rsidRDefault="002E010F" w:rsidP="004B113F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LCRMeter</w:t>
            </w:r>
            <w:proofErr w:type="spellEnd"/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0CC497A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MCP-BR2820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2B94CD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Q9-407-01678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F86141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79E290D0" w14:textId="77777777" w:rsidTr="004B113F">
        <w:trPr>
          <w:trHeight w:val="330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61C5B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EB28C5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Old Dell Computers (PC</w:t>
            </w:r>
            <w:proofErr w:type="gramStart"/>
            <w:r w:rsidRPr="00C51291">
              <w:rPr>
                <w:color w:val="000000"/>
              </w:rPr>
              <w:t>1,PC</w:t>
            </w:r>
            <w:proofErr w:type="gramEnd"/>
            <w:r w:rsidRPr="00C51291">
              <w:rPr>
                <w:color w:val="000000"/>
              </w:rPr>
              <w:t>2)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87C9E2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Intel(R) Pentium(R) 4 CPU @ 2 GHz</w:t>
            </w:r>
            <w:r w:rsidRPr="00C51291">
              <w:rPr>
                <w:color w:val="000000"/>
              </w:rPr>
              <w:br/>
              <w:t>Ram:    1GB RAM                    Hard Disk:   40GB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58C56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9A0C9B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2E010F" w:rsidRPr="00123966" w14:paraId="22F581B1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DA7B1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B1013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87747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8CC88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F6039E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A30115B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7D2D1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383B6D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4C9D8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4481E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38AC1F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E1C9BA8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169FB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F9BFD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407F5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61A18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7E234B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4BF5E085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8C6AB4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E639BB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419991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Processor: Intel(R) Pentium(R) 4 CPU 3.00 GHz </w:t>
            </w:r>
            <w:r w:rsidRPr="00C51291">
              <w:rPr>
                <w:color w:val="000000"/>
              </w:rPr>
              <w:br/>
              <w:t>Ram:    1GB RAM                    Hard Disk:   40GB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AD395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7D0356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5E9AAD7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B325E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C21C1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BC339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12DE4C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E6F249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9C9C663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4BEF8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308CF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9DD7A5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66C868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23142D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5FCA1C0F" w14:textId="77777777" w:rsidTr="004B113F">
        <w:trPr>
          <w:trHeight w:val="408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CC74BF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A78060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F4DD89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E39181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51FFAB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0EA486A2" w14:textId="77777777" w:rsidTr="004B113F">
        <w:trPr>
          <w:trHeight w:val="315"/>
          <w:jc w:val="center"/>
        </w:trPr>
        <w:tc>
          <w:tcPr>
            <w:tcW w:w="9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A35C97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123F157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HP LCD replace by 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AEE39F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HPLV1911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32D51C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6CM20601XL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265556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0793C611" w14:textId="77777777" w:rsidTr="004B113F">
        <w:trPr>
          <w:trHeight w:val="315"/>
          <w:jc w:val="center"/>
        </w:trPr>
        <w:tc>
          <w:tcPr>
            <w:tcW w:w="9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CDB42A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6859BC0" w14:textId="77777777" w:rsidR="002E010F" w:rsidRPr="00C51291" w:rsidRDefault="002E010F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(Philips CRT Monitor)</w:t>
            </w:r>
          </w:p>
        </w:tc>
        <w:tc>
          <w:tcPr>
            <w:tcW w:w="284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B5158E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08A546" w14:textId="77777777" w:rsidR="002E010F" w:rsidRPr="00C51291" w:rsidRDefault="002E010F" w:rsidP="004B113F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B97395" w14:textId="77777777" w:rsidR="002E010F" w:rsidRPr="00C51291" w:rsidRDefault="002E010F" w:rsidP="004B113F">
            <w:pPr>
              <w:rPr>
                <w:color w:val="000000"/>
              </w:rPr>
            </w:pPr>
          </w:p>
        </w:tc>
      </w:tr>
      <w:tr w:rsidR="002E010F" w:rsidRPr="00123966" w14:paraId="68F667B4" w14:textId="77777777" w:rsidTr="004B113F">
        <w:trPr>
          <w:trHeight w:val="315"/>
          <w:jc w:val="center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2230B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16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14:paraId="79B40C09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Fujitsu Siemens LCD  </w:t>
            </w:r>
          </w:p>
        </w:tc>
        <w:tc>
          <w:tcPr>
            <w:tcW w:w="284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B3EA584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S510 15” Color Monitor PE118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D607052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YEQR323906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C202E8" w14:textId="77777777" w:rsidR="002E010F" w:rsidRPr="00C51291" w:rsidRDefault="002E010F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2E010F" w:rsidRPr="00123966" w14:paraId="58D8364E" w14:textId="77777777" w:rsidTr="004B113F">
        <w:trPr>
          <w:trHeight w:val="300"/>
          <w:jc w:val="center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F5541C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11A88958" w14:textId="77777777" w:rsidR="002E010F" w:rsidRPr="00C51291" w:rsidRDefault="002E010F" w:rsidP="004B113F">
            <w:pPr>
              <w:jc w:val="center"/>
              <w:rPr>
                <w:rFonts w:cs="Calibri"/>
                <w:color w:val="000000"/>
              </w:rPr>
            </w:pPr>
            <w:r w:rsidRPr="00C51291">
              <w:rPr>
                <w:rFonts w:cs="Calibri"/>
                <w:color w:val="000000"/>
              </w:rPr>
              <w:t>replace by</w:t>
            </w:r>
          </w:p>
        </w:tc>
        <w:tc>
          <w:tcPr>
            <w:tcW w:w="284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9A9C046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04205F6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EB819E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</w:tr>
      <w:tr w:rsidR="002E010F" w:rsidRPr="00123966" w14:paraId="21674386" w14:textId="77777777" w:rsidTr="004B113F">
        <w:trPr>
          <w:trHeight w:val="315"/>
          <w:jc w:val="center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8391B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45A3BACB" w14:textId="77777777" w:rsidR="002E010F" w:rsidRPr="00C51291" w:rsidRDefault="002E010F" w:rsidP="004B113F">
            <w:pPr>
              <w:jc w:val="center"/>
              <w:rPr>
                <w:rFonts w:cs="Calibri"/>
                <w:color w:val="000000"/>
              </w:rPr>
            </w:pPr>
            <w:r w:rsidRPr="00C51291">
              <w:rPr>
                <w:rFonts w:cs="Calibri"/>
                <w:color w:val="000000"/>
              </w:rPr>
              <w:t>(COMPAQ CRT Monitor)</w:t>
            </w:r>
          </w:p>
        </w:tc>
        <w:tc>
          <w:tcPr>
            <w:tcW w:w="284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41CC7F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84EFA4E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E557D4" w14:textId="77777777" w:rsidR="002E010F" w:rsidRPr="00123966" w:rsidRDefault="002E010F" w:rsidP="004B113F">
            <w:pPr>
              <w:rPr>
                <w:rFonts w:cs="Calibri"/>
                <w:color w:val="000000"/>
              </w:rPr>
            </w:pPr>
          </w:p>
        </w:tc>
      </w:tr>
    </w:tbl>
    <w:p w14:paraId="18D54614" w14:textId="77777777" w:rsidR="002E010F" w:rsidRDefault="002E010F" w:rsidP="004C002A">
      <w:pPr>
        <w:jc w:val="center"/>
        <w:rPr>
          <w:b/>
        </w:rPr>
      </w:pPr>
      <w:bookmarkStart w:id="0" w:name="_GoBack"/>
      <w:bookmarkEnd w:id="0"/>
    </w:p>
    <w:sectPr w:rsidR="002E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2E010F"/>
    <w:rsid w:val="00332275"/>
    <w:rsid w:val="004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2</cp:revision>
  <dcterms:created xsi:type="dcterms:W3CDTF">2018-06-25T10:01:00Z</dcterms:created>
  <dcterms:modified xsi:type="dcterms:W3CDTF">2018-06-25T10:08:00Z</dcterms:modified>
</cp:coreProperties>
</file>